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B53B0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-414951</wp:posOffset>
            </wp:positionH>
            <wp:positionV relativeFrom="paragraph">
              <wp:posOffset>-3200</wp:posOffset>
            </wp:positionV>
            <wp:extent cx="6356860" cy="2450592"/>
            <wp:effectExtent l="0" t="0" r="635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285" cy="245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tbl>
      <w:tblPr>
        <w:tblpPr w:leftFromText="180" w:rightFromText="180" w:vertAnchor="page" w:horzAnchor="margin" w:tblpXSpec="center" w:tblpY="6303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985"/>
        <w:gridCol w:w="1559"/>
        <w:gridCol w:w="1134"/>
        <w:gridCol w:w="1417"/>
        <w:gridCol w:w="2037"/>
      </w:tblGrid>
      <w:tr w:rsidR="007F2C30" w:rsidTr="00C76D2E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C76D2E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Размеры</w:t>
            </w:r>
          </w:p>
          <w:p w:rsidR="00C76D2E" w:rsidRDefault="00C76D2E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C76D2E" w:rsidRPr="000B51C6" w:rsidRDefault="00C76D2E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7F2C30" w:rsidRDefault="0000326B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F2C30" w:rsidTr="00C76D2E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0" w:rsidRDefault="007F2C30" w:rsidP="007F2C30">
            <w:pPr>
              <w:spacing w:after="0" w:line="240" w:lineRule="auto"/>
              <w:jc w:val="center"/>
            </w:pPr>
          </w:p>
          <w:p w:rsidR="007F2C30" w:rsidRPr="00FB2D4A" w:rsidRDefault="007F2C30" w:rsidP="007F2C30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 w:rsidR="00331571">
              <w:t>00</w:t>
            </w:r>
            <w:r w:rsidR="000E1D33">
              <w:t>16296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0" w:rsidRDefault="007F2C30" w:rsidP="007F2C30">
            <w:pPr>
              <w:spacing w:after="0" w:line="240" w:lineRule="auto"/>
              <w:rPr>
                <w:lang w:val="en-US"/>
              </w:rPr>
            </w:pPr>
          </w:p>
          <w:p w:rsidR="007F2C30" w:rsidRDefault="007F2C30" w:rsidP="007F2C30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30" w:rsidRPr="00AC47A7" w:rsidRDefault="000E1D33" w:rsidP="007F2C30">
            <w:pPr>
              <w:spacing w:after="0" w:line="240" w:lineRule="auto"/>
            </w:pPr>
            <w:r w:rsidRPr="000E1D33">
              <w:t>Силиконовая мембрана 3100х1600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3" w:rsidRDefault="000E1D33" w:rsidP="00FB2D4A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3100х1600х2</w:t>
            </w:r>
          </w:p>
          <w:p w:rsidR="000E1D33" w:rsidRPr="000E1D33" w:rsidRDefault="000E1D33" w:rsidP="00FB2D4A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max 230˚</w:t>
            </w:r>
          </w:p>
          <w:p w:rsidR="00FB2D4A" w:rsidRPr="000E1D33" w:rsidRDefault="000E1D33" w:rsidP="00FB2D4A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</w:t>
            </w:r>
            <w:r w:rsidRPr="000E1D33">
              <w:rPr>
                <w:rFonts w:asciiTheme="minorHAnsi" w:hAnsiTheme="minorHAnsi"/>
              </w:rPr>
              <w:t>ластичность 700%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0" w:rsidRPr="00664435" w:rsidRDefault="007F2C30" w:rsidP="007F2C30">
            <w:pPr>
              <w:spacing w:after="0" w:line="240" w:lineRule="auto"/>
            </w:pPr>
          </w:p>
          <w:p w:rsidR="007F2C30" w:rsidRPr="00C76D2E" w:rsidRDefault="007F2C30" w:rsidP="007F2C30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30" w:rsidRDefault="007F2C30" w:rsidP="007F2C30">
            <w:pPr>
              <w:spacing w:after="0" w:line="240" w:lineRule="auto"/>
              <w:jc w:val="center"/>
            </w:pPr>
          </w:p>
          <w:p w:rsidR="0000326B" w:rsidRPr="00FB2D4A" w:rsidRDefault="000E1D33" w:rsidP="00853EAA">
            <w:pPr>
              <w:spacing w:after="0" w:line="240" w:lineRule="auto"/>
              <w:jc w:val="center"/>
            </w:pPr>
            <w:r>
              <w:t>силикон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30" w:rsidRPr="000E1D33" w:rsidRDefault="000E1D33" w:rsidP="007F2C30">
            <w:pPr>
              <w:spacing w:after="0" w:line="240" w:lineRule="auto"/>
            </w:pPr>
            <w:r>
              <w:t>Мембранно-вакуумный пресс</w:t>
            </w:r>
          </w:p>
        </w:tc>
      </w:tr>
      <w:tr w:rsidR="007F2C30" w:rsidTr="00C76D2E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Pr="00853EAA" w:rsidRDefault="007F2C30" w:rsidP="007F2C3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</w:tr>
      <w:tr w:rsidR="007F2C30" w:rsidTr="00C76D2E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0" w:rsidRPr="00A04F79" w:rsidRDefault="007F2C30" w:rsidP="007F2C30">
            <w:pPr>
              <w:spacing w:after="0" w:line="240" w:lineRule="auto"/>
              <w:jc w:val="center"/>
              <w:rPr>
                <w:b/>
              </w:rPr>
            </w:pPr>
          </w:p>
          <w:p w:rsidR="007F2C30" w:rsidRPr="00D8230C" w:rsidRDefault="000E1D33" w:rsidP="007F2C3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Istra-A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</w:tr>
    </w:tbl>
    <w:p w:rsidR="00D8230C" w:rsidRPr="00D8230C" w:rsidRDefault="00D8230C">
      <w:pPr>
        <w:rPr>
          <w:lang w:val="en-US"/>
        </w:rPr>
      </w:pPr>
    </w:p>
    <w:sectPr w:rsidR="00D8230C" w:rsidRPr="00D8230C" w:rsidSect="00891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A9" w:rsidRDefault="00CC6DA9" w:rsidP="00CC6DA9">
      <w:pPr>
        <w:spacing w:after="0" w:line="240" w:lineRule="auto"/>
      </w:pPr>
      <w:r>
        <w:separator/>
      </w:r>
    </w:p>
  </w:endnote>
  <w:endnote w:type="continuationSeparator" w:id="0">
    <w:p w:rsidR="00CC6DA9" w:rsidRDefault="00CC6DA9" w:rsidP="00CC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A5" w:rsidRDefault="008915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A5" w:rsidRDefault="008915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A5" w:rsidRDefault="008915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A9" w:rsidRDefault="00CC6DA9" w:rsidP="00CC6DA9">
      <w:pPr>
        <w:spacing w:after="0" w:line="240" w:lineRule="auto"/>
      </w:pPr>
      <w:r>
        <w:separator/>
      </w:r>
    </w:p>
  </w:footnote>
  <w:footnote w:type="continuationSeparator" w:id="0">
    <w:p w:rsidR="00CC6DA9" w:rsidRDefault="00CC6DA9" w:rsidP="00CC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A5" w:rsidRDefault="008915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A9" w:rsidRPr="008915A5" w:rsidRDefault="008915A5" w:rsidP="008915A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75A302B" wp14:editId="79F6A834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A5" w:rsidRDefault="008915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0326B"/>
    <w:rsid w:val="000B51C6"/>
    <w:rsid w:val="000E1D33"/>
    <w:rsid w:val="00186822"/>
    <w:rsid w:val="001E182F"/>
    <w:rsid w:val="002B6DD8"/>
    <w:rsid w:val="00331571"/>
    <w:rsid w:val="004D6883"/>
    <w:rsid w:val="00523454"/>
    <w:rsid w:val="00664435"/>
    <w:rsid w:val="007F2C30"/>
    <w:rsid w:val="0083094E"/>
    <w:rsid w:val="00853EAA"/>
    <w:rsid w:val="008915A5"/>
    <w:rsid w:val="00A04F79"/>
    <w:rsid w:val="00AC47A7"/>
    <w:rsid w:val="00B53B07"/>
    <w:rsid w:val="00BC768C"/>
    <w:rsid w:val="00C76D2E"/>
    <w:rsid w:val="00CC6DA9"/>
    <w:rsid w:val="00D8230C"/>
    <w:rsid w:val="00EA2822"/>
    <w:rsid w:val="00ED7430"/>
    <w:rsid w:val="00EE0F8E"/>
    <w:rsid w:val="00EF75CB"/>
    <w:rsid w:val="00F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DA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C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D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DA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C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D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20</cp:revision>
  <dcterms:created xsi:type="dcterms:W3CDTF">2020-04-23T08:24:00Z</dcterms:created>
  <dcterms:modified xsi:type="dcterms:W3CDTF">2020-06-14T23:29:00Z</dcterms:modified>
</cp:coreProperties>
</file>