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566988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29425" cy="438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4" w:rsidRDefault="00355F44">
      <w:pPr>
        <w:rPr>
          <w:noProof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566988">
            <w:pPr>
              <w:rPr>
                <w:b/>
                <w:lang w:val="en-US"/>
              </w:rPr>
            </w:pPr>
            <w:r w:rsidRPr="00566988">
              <w:rPr>
                <w:b/>
                <w:lang w:val="en-US"/>
              </w:rPr>
              <w:t>F0026458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566988">
            <w:pPr>
              <w:rPr>
                <w:rFonts w:cs="Times New Roman"/>
                <w:b/>
              </w:rPr>
            </w:pPr>
            <w:r w:rsidRPr="00566988">
              <w:rPr>
                <w:rFonts w:cs="Times New Roman"/>
                <w:b/>
              </w:rPr>
              <w:t>0326225511Н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2545C" w:rsidRDefault="00566988">
            <w:pPr>
              <w:rPr>
                <w:b/>
                <w:lang w:val="en-US"/>
              </w:rPr>
            </w:pPr>
            <w:r w:rsidRPr="00566988">
              <w:rPr>
                <w:b/>
              </w:rPr>
              <w:t>Заглушка 0326225511Н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5C" w:rsidRPr="005F03F6" w:rsidRDefault="0002545C" w:rsidP="00FF592E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2545C" w:rsidRDefault="00697C59" w:rsidP="00355F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2545C" w:rsidRDefault="00355F44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F44A8" w:rsidRDefault="00566988" w:rsidP="001F44A8">
            <w:pPr>
              <w:rPr>
                <w:b/>
              </w:rPr>
            </w:pPr>
            <w:r>
              <w:rPr>
                <w:b/>
              </w:rPr>
              <w:t>Пластмасса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2545C" w:rsidRDefault="00566988" w:rsidP="00737996">
            <w:pPr>
              <w:rPr>
                <w:b/>
              </w:rPr>
            </w:pPr>
            <w:r>
              <w:rPr>
                <w:b/>
              </w:rPr>
              <w:t xml:space="preserve">Форматно-раскроечный станок </w:t>
            </w:r>
            <w:r>
              <w:rPr>
                <w:b/>
                <w:lang w:val="en-US"/>
              </w:rPr>
              <w:t>SI</w:t>
            </w:r>
            <w:r w:rsidRPr="00566988">
              <w:rPr>
                <w:b/>
              </w:rPr>
              <w:t xml:space="preserve"> 300 </w:t>
            </w:r>
            <w:r>
              <w:rPr>
                <w:b/>
                <w:lang w:val="en-US"/>
              </w:rPr>
              <w:t>NOVA</w:t>
            </w:r>
            <w:r w:rsidR="0002545C" w:rsidRPr="0002545C">
              <w:rPr>
                <w:b/>
              </w:rPr>
              <w:t xml:space="preserve"> 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0B28B4" w:rsidP="00697C59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B362B7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98" w:rsidRDefault="00542298" w:rsidP="00542298">
      <w:pPr>
        <w:spacing w:after="0" w:line="240" w:lineRule="auto"/>
      </w:pPr>
      <w:r>
        <w:separator/>
      </w:r>
    </w:p>
  </w:endnote>
  <w:endnote w:type="continuationSeparator" w:id="0">
    <w:p w:rsidR="00542298" w:rsidRDefault="00542298" w:rsidP="0054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B7" w:rsidRPr="00EA256C" w:rsidRDefault="00EA256C">
    <w:pPr>
      <w:pStyle w:val="a8"/>
      <w:rPr>
        <w:color w:val="FF0000"/>
        <w:sz w:val="32"/>
      </w:rPr>
    </w:pPr>
    <w:r w:rsidRPr="00EA256C">
      <w:rPr>
        <w:color w:val="FF0000"/>
        <w:sz w:val="32"/>
      </w:rPr>
      <w:t>Внимание!</w:t>
    </w:r>
  </w:p>
  <w:p w:rsidR="00EA256C" w:rsidRPr="00EA256C" w:rsidRDefault="00EA256C">
    <w:pPr>
      <w:pStyle w:val="a8"/>
      <w:rPr>
        <w:color w:val="FF0000"/>
        <w:sz w:val="32"/>
      </w:rPr>
    </w:pPr>
    <w:r w:rsidRPr="00EA256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98" w:rsidRDefault="00542298" w:rsidP="00542298">
      <w:pPr>
        <w:spacing w:after="0" w:line="240" w:lineRule="auto"/>
      </w:pPr>
      <w:r>
        <w:separator/>
      </w:r>
    </w:p>
  </w:footnote>
  <w:footnote w:type="continuationSeparator" w:id="0">
    <w:p w:rsidR="00542298" w:rsidRDefault="00542298" w:rsidP="0054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98" w:rsidRPr="00B362B7" w:rsidRDefault="00B362B7" w:rsidP="00B362B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5E86B83" wp14:editId="30714C4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2545C"/>
    <w:rsid w:val="000B28B4"/>
    <w:rsid w:val="000C3D75"/>
    <w:rsid w:val="000F7DC6"/>
    <w:rsid w:val="00107EEF"/>
    <w:rsid w:val="001F44A8"/>
    <w:rsid w:val="00202D76"/>
    <w:rsid w:val="00221A67"/>
    <w:rsid w:val="002455F9"/>
    <w:rsid w:val="002C7D83"/>
    <w:rsid w:val="00355F44"/>
    <w:rsid w:val="003E4FC5"/>
    <w:rsid w:val="003F03F7"/>
    <w:rsid w:val="00490561"/>
    <w:rsid w:val="00521797"/>
    <w:rsid w:val="00542298"/>
    <w:rsid w:val="005517A7"/>
    <w:rsid w:val="00566988"/>
    <w:rsid w:val="005F03F6"/>
    <w:rsid w:val="00641013"/>
    <w:rsid w:val="0069744D"/>
    <w:rsid w:val="00697C59"/>
    <w:rsid w:val="00737996"/>
    <w:rsid w:val="00743075"/>
    <w:rsid w:val="009B59C5"/>
    <w:rsid w:val="009B74F9"/>
    <w:rsid w:val="00B362B7"/>
    <w:rsid w:val="00C20E5C"/>
    <w:rsid w:val="00C9762F"/>
    <w:rsid w:val="00D66F0D"/>
    <w:rsid w:val="00DF6109"/>
    <w:rsid w:val="00EA256C"/>
    <w:rsid w:val="00F1584F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98"/>
  </w:style>
  <w:style w:type="paragraph" w:styleId="a8">
    <w:name w:val="footer"/>
    <w:basedOn w:val="a"/>
    <w:link w:val="a9"/>
    <w:uiPriority w:val="99"/>
    <w:unhideWhenUsed/>
    <w:rsid w:val="0054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98"/>
  </w:style>
  <w:style w:type="character" w:styleId="aa">
    <w:name w:val="Hyperlink"/>
    <w:uiPriority w:val="99"/>
    <w:unhideWhenUsed/>
    <w:rsid w:val="00542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2013-07-04T09:28:00Z</dcterms:created>
  <dcterms:modified xsi:type="dcterms:W3CDTF">2020-06-19T11:23:00Z</dcterms:modified>
</cp:coreProperties>
</file>