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45CA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-582014</wp:posOffset>
            </wp:positionH>
            <wp:positionV relativeFrom="paragraph">
              <wp:posOffset>-2845</wp:posOffset>
            </wp:positionV>
            <wp:extent cx="6524471" cy="2370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04" cy="23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5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1748"/>
        <w:gridCol w:w="992"/>
        <w:gridCol w:w="1418"/>
        <w:gridCol w:w="1796"/>
      </w:tblGrid>
      <w:tr w:rsidR="006D13E3" w:rsidTr="00F45CA8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2C3080" w:rsidRDefault="00F45CA8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D13E3" w:rsidTr="00F45CA8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Default="006D13E3" w:rsidP="006D13E3">
            <w:pPr>
              <w:spacing w:after="0" w:line="240" w:lineRule="auto"/>
            </w:pPr>
            <w:r>
              <w:t xml:space="preserve">    </w:t>
            </w:r>
          </w:p>
          <w:p w:rsidR="006D13E3" w:rsidRPr="005F1BF5" w:rsidRDefault="006D13E3" w:rsidP="006D13E3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F45CA8">
              <w:t>71118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Pr="000D7E21" w:rsidRDefault="00F45CA8" w:rsidP="006D13E3">
            <w:pPr>
              <w:spacing w:after="0" w:line="240" w:lineRule="auto"/>
            </w:pPr>
            <w:r w:rsidRPr="00F45CA8">
              <w:t>Кнопка зеленая LAY16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1" w:rsidRDefault="008864F1" w:rsidP="008864F1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6D13E3" w:rsidRDefault="00F45CA8" w:rsidP="008864F1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  <w:lang w:val="en-US"/>
              </w:rPr>
              <w:t>A</w:t>
            </w:r>
          </w:p>
          <w:p w:rsidR="00F45CA8" w:rsidRPr="00F45CA8" w:rsidRDefault="00F45CA8" w:rsidP="008864F1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220VAC</w:t>
            </w:r>
          </w:p>
          <w:p w:rsidR="006D13E3" w:rsidRPr="006D13E3" w:rsidRDefault="006D13E3" w:rsidP="008864F1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0D7E21" w:rsidRDefault="006D13E3" w:rsidP="006D13E3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0D7E21" w:rsidRDefault="006D13E3" w:rsidP="006D13E3">
            <w:pPr>
              <w:spacing w:after="0" w:line="240" w:lineRule="auto"/>
            </w:pPr>
          </w:p>
          <w:p w:rsidR="006D13E3" w:rsidRPr="00286719" w:rsidRDefault="00F45CA8" w:rsidP="008864F1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4A3CD6" w:rsidRDefault="006D13E3" w:rsidP="006D13E3">
            <w:pPr>
              <w:spacing w:after="0" w:line="240" w:lineRule="auto"/>
            </w:pPr>
          </w:p>
        </w:tc>
      </w:tr>
      <w:tr w:rsidR="006D13E3" w:rsidTr="00F45CA8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FD3170" w:rsidRDefault="006D13E3" w:rsidP="006D13E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</w:tr>
      <w:tr w:rsidR="006D13E3" w:rsidRPr="004A3CD6" w:rsidTr="00F45CA8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4A3CD6" w:rsidRDefault="006D13E3" w:rsidP="006D13E3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6D13E3" w:rsidRPr="00286719" w:rsidRDefault="006D13E3" w:rsidP="006D13E3">
            <w:pPr>
              <w:spacing w:after="0" w:line="240" w:lineRule="auto"/>
              <w:jc w:val="center"/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DB7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51" w:rsidRDefault="00776651" w:rsidP="00EA2EC8">
      <w:pPr>
        <w:spacing w:after="0" w:line="240" w:lineRule="auto"/>
      </w:pPr>
      <w:r>
        <w:separator/>
      </w:r>
    </w:p>
  </w:endnote>
  <w:endnote w:type="continuationSeparator" w:id="0">
    <w:p w:rsidR="00776651" w:rsidRDefault="00776651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C4" w:rsidRDefault="00DB70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C4" w:rsidRDefault="00DB70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C4" w:rsidRDefault="00DB70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51" w:rsidRDefault="00776651" w:rsidP="00EA2EC8">
      <w:pPr>
        <w:spacing w:after="0" w:line="240" w:lineRule="auto"/>
      </w:pPr>
      <w:r>
        <w:separator/>
      </w:r>
    </w:p>
  </w:footnote>
  <w:footnote w:type="continuationSeparator" w:id="0">
    <w:p w:rsidR="00776651" w:rsidRDefault="00776651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C4" w:rsidRDefault="00DB70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51" w:rsidRPr="00DB70C4" w:rsidRDefault="00DB70C4" w:rsidP="00DB70C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0E7296" wp14:editId="7F4EA30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C4" w:rsidRDefault="00DB70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B70C4"/>
    <w:rsid w:val="00DF4817"/>
    <w:rsid w:val="00DF542B"/>
    <w:rsid w:val="00E569F6"/>
    <w:rsid w:val="00E833FA"/>
    <w:rsid w:val="00EA2EC8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63</cp:revision>
  <dcterms:created xsi:type="dcterms:W3CDTF">2020-04-23T08:24:00Z</dcterms:created>
  <dcterms:modified xsi:type="dcterms:W3CDTF">2020-06-14T23:27:00Z</dcterms:modified>
</cp:coreProperties>
</file>